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2EB8ADDA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04763F">
        <w:t xml:space="preserve">целью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4521BB">
        <w:rPr>
          <w:bCs/>
        </w:rPr>
        <w:t>Набережная</w:t>
      </w:r>
      <w:proofErr w:type="spellEnd"/>
      <w:r w:rsidR="006A5CCD">
        <w:rPr>
          <w:bCs/>
        </w:rPr>
        <w:t>, д.</w:t>
      </w:r>
      <w:r w:rsidR="004521BB">
        <w:rPr>
          <w:bCs/>
        </w:rPr>
        <w:t>23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4521BB">
        <w:rPr>
          <w:bCs/>
        </w:rPr>
        <w:t>0103054:4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4521BB">
        <w:t>373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2C21ADA6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D94145">
        <w:t>ых</w:t>
      </w:r>
      <w:r w:rsidR="00F851DF">
        <w:t xml:space="preserve"> </w:t>
      </w:r>
      <w:r w:rsidRPr="00D15FEB">
        <w:t>квартал</w:t>
      </w:r>
      <w:r w:rsidR="00D94145">
        <w:t>ах</w:t>
      </w:r>
      <w:r w:rsidRPr="00D15FEB">
        <w:t xml:space="preserve"> </w:t>
      </w:r>
      <w:r w:rsidR="00364DA0">
        <w:t>53:12:</w:t>
      </w:r>
      <w:r w:rsidR="00F851DF">
        <w:t>0</w:t>
      </w:r>
      <w:r w:rsidR="00D94145">
        <w:t>1</w:t>
      </w:r>
      <w:r w:rsidR="004521BB">
        <w:t>03048</w:t>
      </w:r>
      <w:r w:rsidR="00D94145">
        <w:t>, 53:12:01</w:t>
      </w:r>
      <w:r w:rsidR="004521BB">
        <w:t>3053, 53:12:0103054</w:t>
      </w:r>
      <w:r w:rsidR="00F851DF">
        <w:t>,</w:t>
      </w:r>
      <w:r w:rsidR="00C32DB9">
        <w:t xml:space="preserve">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4521BB">
        <w:t>14,9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2ADC9692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4521BB">
        <w:t>5497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>,</w:t>
      </w:r>
      <w:r w:rsidR="00D3115F">
        <w:t xml:space="preserve"> земельный участок </w:t>
      </w:r>
      <w:r w:rsidR="004521BB">
        <w:t>41</w:t>
      </w:r>
      <w:bookmarkStart w:id="0" w:name="_GoBack"/>
      <w:bookmarkEnd w:id="0"/>
      <w:r w:rsidR="00D3115F">
        <w:t>,</w:t>
      </w:r>
      <w:r>
        <w:t xml:space="preserve"> площадью </w:t>
      </w:r>
      <w:r w:rsidR="004521BB">
        <w:t>358,1</w:t>
      </w:r>
      <w:r w:rsidR="00D94145"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63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46F2A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21BB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115F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94145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4C1E-A183-4FA6-BBD8-E17601B4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61</cp:revision>
  <cp:lastPrinted>2024-05-07T11:10:00Z</cp:lastPrinted>
  <dcterms:created xsi:type="dcterms:W3CDTF">2024-01-10T08:31:00Z</dcterms:created>
  <dcterms:modified xsi:type="dcterms:W3CDTF">2025-06-24T09:07:00Z</dcterms:modified>
</cp:coreProperties>
</file>